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4A" w:rsidRDefault="00B61E3E">
      <w:r>
        <w:rPr>
          <w:rFonts w:ascii="Times New Roman" w:hAnsi="Times New Roman" w:cs="Times New Roman"/>
          <w:sz w:val="28"/>
          <w:szCs w:val="28"/>
        </w:rPr>
        <w:t>Ф.И.О. учителя _</w:t>
      </w:r>
      <w:proofErr w:type="spellStart"/>
      <w:r w:rsidR="00D60633">
        <w:rPr>
          <w:rFonts w:ascii="Times New Roman" w:hAnsi="Times New Roman" w:cs="Times New Roman"/>
          <w:sz w:val="28"/>
          <w:szCs w:val="28"/>
        </w:rPr>
        <w:t>Григина</w:t>
      </w:r>
      <w:proofErr w:type="spellEnd"/>
      <w:r w:rsidR="00D60633">
        <w:rPr>
          <w:rFonts w:ascii="Times New Roman" w:hAnsi="Times New Roman" w:cs="Times New Roman"/>
          <w:sz w:val="28"/>
          <w:szCs w:val="28"/>
        </w:rPr>
        <w:t xml:space="preserve"> Валентина Ивановна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C4A8B"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F6724A" w:rsidRDefault="00B61E3E">
      <w:r>
        <w:rPr>
          <w:rFonts w:ascii="Times New Roman" w:hAnsi="Times New Roman" w:cs="Times New Roman"/>
          <w:sz w:val="28"/>
          <w:szCs w:val="28"/>
        </w:rPr>
        <w:t>Предмет ___</w:t>
      </w:r>
      <w:r w:rsidR="0092431E">
        <w:rPr>
          <w:rFonts w:ascii="Times New Roman" w:hAnsi="Times New Roman" w:cs="Times New Roman"/>
          <w:sz w:val="28"/>
          <w:szCs w:val="28"/>
        </w:rPr>
        <w:t>Элективный курс по математике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:rsidR="00F6724A" w:rsidRDefault="00B61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Класс___ </w:t>
      </w:r>
      <w:r w:rsidR="00D1215B">
        <w:rPr>
          <w:rFonts w:ascii="Times New Roman" w:hAnsi="Times New Roman" w:cs="Times New Roman"/>
          <w:sz w:val="28"/>
          <w:szCs w:val="28"/>
        </w:rPr>
        <w:t>10А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9C1D15" w:rsidRDefault="009C1D15"/>
    <w:tbl>
      <w:tblPr>
        <w:tblW w:w="15974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2433"/>
        <w:gridCol w:w="1275"/>
        <w:gridCol w:w="3573"/>
        <w:gridCol w:w="3798"/>
        <w:gridCol w:w="2825"/>
      </w:tblGrid>
      <w:tr w:rsidR="00B47429" w:rsidRPr="00B47429" w:rsidTr="000230DC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B47429" w:rsidRDefault="00B61E3E">
            <w:pPr>
              <w:spacing w:after="0" w:line="240" w:lineRule="auto"/>
              <w:jc w:val="center"/>
            </w:pPr>
            <w:r w:rsidRPr="00B4742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474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4742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B47429" w:rsidRDefault="00B61E3E">
            <w:pPr>
              <w:spacing w:after="0" w:line="240" w:lineRule="auto"/>
              <w:jc w:val="center"/>
            </w:pPr>
            <w:r w:rsidRPr="00B4742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B47429" w:rsidRDefault="00B61E3E">
            <w:pPr>
              <w:spacing w:after="0" w:line="240" w:lineRule="auto"/>
              <w:jc w:val="center"/>
            </w:pPr>
            <w:r w:rsidRPr="00B4742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B47429" w:rsidRDefault="00B61E3E">
            <w:pPr>
              <w:spacing w:after="0" w:line="240" w:lineRule="auto"/>
              <w:jc w:val="center"/>
            </w:pPr>
            <w:r w:rsidRPr="00B47429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B47429" w:rsidRDefault="00B61E3E">
            <w:pPr>
              <w:spacing w:after="0" w:line="240" w:lineRule="auto"/>
              <w:jc w:val="center"/>
            </w:pPr>
            <w:r w:rsidRPr="00B47429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B47429" w:rsidRDefault="00B61E3E" w:rsidP="00E76CE9">
            <w:pPr>
              <w:spacing w:after="0" w:line="240" w:lineRule="auto"/>
              <w:jc w:val="center"/>
            </w:pPr>
            <w:r w:rsidRPr="00B47429">
              <w:rPr>
                <w:rFonts w:ascii="Times New Roman" w:hAnsi="Times New Roman" w:cs="Times New Roman"/>
                <w:sz w:val="28"/>
                <w:szCs w:val="28"/>
              </w:rPr>
              <w:t>Форма отч</w:t>
            </w:r>
            <w:r w:rsidR="00E76CE9" w:rsidRPr="00B47429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B47429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</w:tr>
      <w:tr w:rsidR="00B47429" w:rsidRPr="00B47429" w:rsidTr="000230DC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B47429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B47429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B47429" w:rsidRDefault="00B61E3E">
            <w:pPr>
              <w:spacing w:after="0" w:line="240" w:lineRule="auto"/>
              <w:jc w:val="center"/>
            </w:pPr>
            <w:r w:rsidRPr="00B4742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B47429" w:rsidRDefault="00B61E3E">
            <w:pPr>
              <w:spacing w:after="0" w:line="240" w:lineRule="auto"/>
              <w:jc w:val="center"/>
            </w:pPr>
            <w:r w:rsidRPr="00B47429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B47429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B47429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B47429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429" w:rsidRPr="00B47429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9" w:rsidRPr="00B47429" w:rsidRDefault="00534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9" w:rsidRPr="00B47429" w:rsidRDefault="00C43608" w:rsidP="00651F38"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073F9" w:rsidRPr="00B4742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51F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073F9" w:rsidRPr="00B4742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40C" w:rsidRDefault="00DE040C" w:rsidP="00D07B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тригонометрического уравнения и неравенства.</w:t>
            </w:r>
          </w:p>
          <w:p w:rsidR="00F073F9" w:rsidRDefault="00DE040C" w:rsidP="00D07B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серий решения тригонометрического уравнения – рациональная запись ответа.</w:t>
            </w:r>
          </w:p>
          <w:p w:rsidR="00DE040C" w:rsidRDefault="00DE040C" w:rsidP="00D07B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функции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нестандартных</w:t>
            </w:r>
          </w:p>
          <w:p w:rsidR="00DE040C" w:rsidRDefault="00DE040C" w:rsidP="00D07B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тригонометрических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уравнениях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040C" w:rsidRPr="00B47429" w:rsidRDefault="00470EAB" w:rsidP="00D07B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EAB">
              <w:rPr>
                <w:rFonts w:ascii="Times New Roman" w:hAnsi="Times New Roman" w:cs="Times New Roman"/>
                <w:sz w:val="28"/>
                <w:szCs w:val="28"/>
              </w:rPr>
              <w:t>Тригонометрические уравнения в задачах ЕГЭ.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F86" w:rsidRPr="00B47429" w:rsidRDefault="00F073F9" w:rsidP="00F026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429">
              <w:rPr>
                <w:rFonts w:ascii="Times New Roman" w:hAnsi="Times New Roman" w:cs="Times New Roman"/>
                <w:sz w:val="28"/>
                <w:szCs w:val="28"/>
              </w:rPr>
              <w:t>РЭШ.</w:t>
            </w:r>
          </w:p>
          <w:p w:rsidR="003217EA" w:rsidRPr="00B47429" w:rsidRDefault="00CB5F86" w:rsidP="00F026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429"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D1215B" w:rsidRPr="00B4742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217EA" w:rsidRPr="00B4742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  <w:p w:rsidR="00F026D0" w:rsidRPr="00B47429" w:rsidRDefault="00375EBF" w:rsidP="00F026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429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716F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7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6F71">
              <w:rPr>
                <w:rFonts w:ascii="Times New Roman" w:hAnsi="Times New Roman" w:cs="Times New Roman"/>
                <w:sz w:val="28"/>
                <w:szCs w:val="28"/>
              </w:rPr>
              <w:t>44-45</w:t>
            </w:r>
            <w:r w:rsidR="00F026D0" w:rsidRPr="00B474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73F9" w:rsidRPr="00B47429" w:rsidRDefault="00F073F9" w:rsidP="006437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A8B" w:rsidRPr="00B47429" w:rsidRDefault="005C4A8B" w:rsidP="005C4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429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</w:p>
          <w:p w:rsidR="005C4A8B" w:rsidRPr="00B47429" w:rsidRDefault="005C4A8B" w:rsidP="005C4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429">
              <w:rPr>
                <w:rFonts w:ascii="Times New Roman" w:hAnsi="Times New Roman" w:cs="Times New Roman"/>
                <w:sz w:val="28"/>
                <w:szCs w:val="28"/>
              </w:rPr>
              <w:t xml:space="preserve">2. Учебник. Алгебра  и начала математического анализа. 10-11 классы. </w:t>
            </w:r>
            <w:proofErr w:type="gramStart"/>
            <w:r w:rsidRPr="00B47429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End"/>
            <w:r w:rsidRPr="00B47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47429">
              <w:rPr>
                <w:rFonts w:ascii="Times New Roman" w:hAnsi="Times New Roman" w:cs="Times New Roman"/>
                <w:sz w:val="28"/>
                <w:szCs w:val="28"/>
              </w:rPr>
              <w:t>редакций</w:t>
            </w:r>
            <w:proofErr w:type="gramEnd"/>
            <w:r w:rsidRPr="00B47429">
              <w:rPr>
                <w:rFonts w:ascii="Times New Roman" w:hAnsi="Times New Roman" w:cs="Times New Roman"/>
                <w:sz w:val="28"/>
                <w:szCs w:val="28"/>
              </w:rPr>
              <w:t xml:space="preserve"> А.Г. Мордковича,</w:t>
            </w:r>
          </w:p>
          <w:p w:rsidR="005C4A8B" w:rsidRPr="00B47429" w:rsidRDefault="005C4A8B" w:rsidP="005C4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429">
              <w:rPr>
                <w:rFonts w:ascii="Times New Roman" w:hAnsi="Times New Roman" w:cs="Times New Roman"/>
                <w:sz w:val="28"/>
                <w:szCs w:val="28"/>
              </w:rPr>
              <w:t>«Мнемозина», 2019 г</w:t>
            </w:r>
          </w:p>
          <w:p w:rsidR="00F073F9" w:rsidRPr="00B47429" w:rsidRDefault="00F073F9" w:rsidP="00D121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F86" w:rsidRPr="00B47429" w:rsidRDefault="00CB5F86" w:rsidP="00CB5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429">
              <w:rPr>
                <w:rFonts w:ascii="Times New Roman" w:hAnsi="Times New Roman" w:cs="Times New Roman"/>
                <w:sz w:val="28"/>
                <w:szCs w:val="28"/>
              </w:rPr>
              <w:t>1. РЭШ. 10-11кл</w:t>
            </w:r>
            <w:proofErr w:type="gramStart"/>
            <w:r w:rsidRPr="00B4742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92431E" w:rsidRPr="00B47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6F71">
              <w:rPr>
                <w:rFonts w:ascii="Times New Roman" w:hAnsi="Times New Roman" w:cs="Times New Roman"/>
                <w:sz w:val="28"/>
                <w:szCs w:val="28"/>
              </w:rPr>
              <w:t xml:space="preserve"> Раздел 12, Уроки 44-45</w:t>
            </w:r>
            <w:r w:rsidRPr="00B474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5F86" w:rsidRDefault="000274B8" w:rsidP="00CB5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16F71" w:rsidRPr="00B2130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https://resh.edu.ru/subject/lesson/4155/start/38784/</w:t>
              </w:r>
            </w:hyperlink>
            <w:r w:rsidR="00CB5F86" w:rsidRPr="00B47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6F71" w:rsidRPr="00716F71" w:rsidRDefault="000274B8" w:rsidP="00716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16F71" w:rsidRPr="00B2130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https://resh.edu.ru/subject/lesson/4124/start/38846/</w:t>
              </w:r>
            </w:hyperlink>
            <w:r w:rsidR="00716F71" w:rsidRPr="00716F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5F86" w:rsidRPr="00B47429" w:rsidRDefault="00CB5F86" w:rsidP="00CB5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429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Контрольные задания </w:t>
            </w:r>
          </w:p>
          <w:p w:rsidR="00CB5F86" w:rsidRPr="00B47429" w:rsidRDefault="00CB5F86" w:rsidP="00CB5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4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B474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B47429">
              <w:rPr>
                <w:rFonts w:ascii="Times New Roman" w:hAnsi="Times New Roman" w:cs="Times New Roman"/>
                <w:sz w:val="28"/>
                <w:szCs w:val="28"/>
              </w:rPr>
              <w:t xml:space="preserve"> (выполнить)</w:t>
            </w:r>
          </w:p>
          <w:p w:rsidR="00CB5F86" w:rsidRPr="00B47429" w:rsidRDefault="00CB5F86" w:rsidP="00CB5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47429">
              <w:rPr>
                <w:rFonts w:ascii="Times New Roman" w:hAnsi="Times New Roman" w:cs="Times New Roman"/>
                <w:sz w:val="28"/>
                <w:szCs w:val="28"/>
              </w:rPr>
              <w:t xml:space="preserve">2.Муслинов, В. С. Задачи с параметрами. [Электронный ресурс]/ </w:t>
            </w:r>
            <w:hyperlink r:id="rId8" w:history="1">
              <w:r w:rsidRPr="00B4742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http://www.depedu.yar.ru</w:t>
              </w:r>
            </w:hyperlink>
          </w:p>
          <w:p w:rsidR="00CB5F86" w:rsidRPr="00B47429" w:rsidRDefault="00CB5F86" w:rsidP="00CB5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429">
              <w:rPr>
                <w:rFonts w:ascii="Times New Roman" w:hAnsi="Times New Roman" w:cs="Times New Roman"/>
                <w:sz w:val="28"/>
                <w:szCs w:val="28"/>
              </w:rPr>
              <w:t xml:space="preserve">3.Демонстрационная версия экзаменационной работы по алгебре в 2020 году.  </w:t>
            </w:r>
          </w:p>
          <w:p w:rsidR="00CB5F86" w:rsidRPr="00B47429" w:rsidRDefault="00CB5F86" w:rsidP="00CB5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429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  <w:r w:rsidR="00D33B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474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B5F86" w:rsidRPr="00B47429" w:rsidRDefault="00CB5F86" w:rsidP="00CB5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429">
              <w:rPr>
                <w:rFonts w:ascii="Times New Roman" w:hAnsi="Times New Roman" w:cs="Times New Roman"/>
                <w:sz w:val="28"/>
                <w:szCs w:val="28"/>
              </w:rPr>
              <w:t xml:space="preserve">– М.: Федеральная служба по надзору в сфере образования и науки, 2020г. – Режим доступа: </w:t>
            </w:r>
          </w:p>
          <w:p w:rsidR="00F073F9" w:rsidRPr="00B47429" w:rsidRDefault="00CB5F86" w:rsidP="00CB5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429">
              <w:rPr>
                <w:rFonts w:ascii="Times New Roman" w:hAnsi="Times New Roman" w:cs="Times New Roman"/>
                <w:sz w:val="28"/>
                <w:szCs w:val="28"/>
              </w:rPr>
              <w:t xml:space="preserve">http:// </w:t>
            </w:r>
            <w:r w:rsidRPr="00B47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B474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47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fipi</w:t>
            </w:r>
            <w:proofErr w:type="spellEnd"/>
            <w:r w:rsidRPr="00B474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47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B474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1" w:rsidRPr="00B47429" w:rsidRDefault="00F073F9" w:rsidP="00CD0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429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 2.</w:t>
            </w:r>
            <w:r w:rsidR="00CD0481" w:rsidRPr="00B47429">
              <w:rPr>
                <w:rFonts w:ascii="Times New Roman" w:hAnsi="Times New Roman" w:cs="Times New Roman"/>
                <w:sz w:val="28"/>
                <w:szCs w:val="28"/>
              </w:rPr>
              <w:t xml:space="preserve"> licey102_do@list.ru </w:t>
            </w:r>
          </w:p>
          <w:p w:rsidR="00F073F9" w:rsidRPr="00B47429" w:rsidRDefault="00F073F9" w:rsidP="003D68CB">
            <w:pPr>
              <w:spacing w:after="0" w:line="240" w:lineRule="auto"/>
            </w:pPr>
            <w:r w:rsidRPr="00B47429">
              <w:rPr>
                <w:rFonts w:ascii="Times New Roman" w:hAnsi="Times New Roman" w:cs="Times New Roman"/>
                <w:sz w:val="28"/>
                <w:szCs w:val="28"/>
              </w:rPr>
              <w:t>3.Ян учебник</w:t>
            </w:r>
            <w:proofErr w:type="gramStart"/>
            <w:r w:rsidRPr="00B47429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B47429">
              <w:rPr>
                <w:rFonts w:ascii="Times New Roman" w:hAnsi="Times New Roman" w:cs="Times New Roman"/>
                <w:sz w:val="28"/>
                <w:szCs w:val="28"/>
              </w:rPr>
              <w:t>платформа).</w:t>
            </w:r>
          </w:p>
        </w:tc>
      </w:tr>
      <w:tr w:rsidR="00B47429" w:rsidRPr="00B47429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06F" w:rsidRPr="00B47429" w:rsidRDefault="00534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06F" w:rsidRPr="00B47429" w:rsidRDefault="00866BE3" w:rsidP="00534A3B"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E206F" w:rsidRPr="00B4742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34A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206F" w:rsidRPr="00B4742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272" w:rsidRDefault="00604272" w:rsidP="00D07B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Тригонометрические неравенства.</w:t>
            </w:r>
          </w:p>
          <w:p w:rsidR="008E206F" w:rsidRDefault="00604272" w:rsidP="00D07B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Применение свой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 </w:t>
            </w:r>
            <w:r w:rsidRPr="00604272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604272">
              <w:rPr>
                <w:rFonts w:ascii="Times New Roman" w:hAnsi="Times New Roman" w:cs="Times New Roman"/>
                <w:sz w:val="28"/>
                <w:szCs w:val="28"/>
              </w:rPr>
              <w:t>игонометрических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функций при решении уравнений и неравенств.</w:t>
            </w:r>
          </w:p>
          <w:p w:rsidR="00470EAB" w:rsidRDefault="00470EAB" w:rsidP="00D07B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Тригонометрия</w:t>
            </w:r>
          </w:p>
          <w:p w:rsidR="00470EAB" w:rsidRPr="00B47429" w:rsidRDefault="00470EAB" w:rsidP="00D07B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задачах контрольно-измерительных материалов ЕГЭ.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06F" w:rsidRPr="00B47429" w:rsidRDefault="008E206F" w:rsidP="007543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РЭШ.</w:t>
            </w:r>
          </w:p>
          <w:p w:rsidR="007152EB" w:rsidRPr="00B47429" w:rsidRDefault="007152EB" w:rsidP="007543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429">
              <w:rPr>
                <w:rFonts w:ascii="Times New Roman" w:hAnsi="Times New Roman" w:cs="Times New Roman"/>
                <w:sz w:val="28"/>
                <w:szCs w:val="28"/>
              </w:rPr>
              <w:t>10-11кл.</w:t>
            </w:r>
          </w:p>
          <w:p w:rsidR="007152EB" w:rsidRPr="00B47429" w:rsidRDefault="007152EB" w:rsidP="002D0A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</w:t>
            </w:r>
            <w:r w:rsidR="002D0AD1">
              <w:rPr>
                <w:rFonts w:ascii="Times New Roman" w:hAnsi="Times New Roman" w:cs="Times New Roman"/>
                <w:sz w:val="28"/>
                <w:szCs w:val="28"/>
              </w:rPr>
              <w:t>и 49-50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06F" w:rsidRPr="00B47429" w:rsidRDefault="008E206F" w:rsidP="00D80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1.Школьный курс уроков «РЭШ».</w:t>
            </w:r>
          </w:p>
          <w:p w:rsidR="008E206F" w:rsidRPr="00B47429" w:rsidRDefault="008E206F" w:rsidP="00D80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Учебник. Алгебра  и начала математического анализа. 10-11 классы. </w:t>
            </w:r>
            <w:proofErr w:type="gramStart"/>
            <w:r w:rsidRPr="00B47429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End"/>
            <w:r w:rsidRPr="00B47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47429">
              <w:rPr>
                <w:rFonts w:ascii="Times New Roman" w:hAnsi="Times New Roman" w:cs="Times New Roman"/>
                <w:sz w:val="28"/>
                <w:szCs w:val="28"/>
              </w:rPr>
              <w:t>редакций</w:t>
            </w:r>
            <w:proofErr w:type="gramEnd"/>
            <w:r w:rsidRPr="00B47429">
              <w:rPr>
                <w:rFonts w:ascii="Times New Roman" w:hAnsi="Times New Roman" w:cs="Times New Roman"/>
                <w:sz w:val="28"/>
                <w:szCs w:val="28"/>
              </w:rPr>
              <w:t xml:space="preserve"> А.Г. Мордковича,</w:t>
            </w:r>
          </w:p>
          <w:p w:rsidR="008E206F" w:rsidRPr="00B47429" w:rsidRDefault="008E206F" w:rsidP="00D80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429">
              <w:rPr>
                <w:rFonts w:ascii="Times New Roman" w:hAnsi="Times New Roman" w:cs="Times New Roman"/>
                <w:sz w:val="28"/>
                <w:szCs w:val="28"/>
              </w:rPr>
              <w:t>«Мнемозина», 2019 г</w:t>
            </w:r>
          </w:p>
          <w:p w:rsidR="008E206F" w:rsidRPr="00B47429" w:rsidRDefault="008E206F" w:rsidP="00D80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06F" w:rsidRPr="00B47429" w:rsidRDefault="008E206F" w:rsidP="00D80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РЭШ. 10-11кл</w:t>
            </w:r>
            <w:proofErr w:type="gramStart"/>
            <w:r w:rsidRPr="00B4742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47429">
              <w:rPr>
                <w:rFonts w:ascii="Times New Roman" w:hAnsi="Times New Roman" w:cs="Times New Roman"/>
                <w:sz w:val="28"/>
                <w:szCs w:val="28"/>
              </w:rPr>
              <w:t xml:space="preserve">  Раздел 12, Урок</w:t>
            </w:r>
            <w:r w:rsidR="002D0AD1">
              <w:rPr>
                <w:rFonts w:ascii="Times New Roman" w:hAnsi="Times New Roman" w:cs="Times New Roman"/>
                <w:sz w:val="28"/>
                <w:szCs w:val="28"/>
              </w:rPr>
              <w:t>и 49- 50</w:t>
            </w:r>
            <w:r w:rsidRPr="00B474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206F" w:rsidRDefault="000274B8" w:rsidP="00D80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D73787" w:rsidRPr="00B2130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https://resh.edu.ru/subject/lesson/4932/start/127853/</w:t>
              </w:r>
            </w:hyperlink>
            <w:r w:rsidR="008E206F" w:rsidRPr="00B47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3787" w:rsidRPr="00D73787" w:rsidRDefault="000274B8" w:rsidP="00D737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0C70CB" w:rsidRPr="00B2130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https://resh.edu.ru/subject/lesson/4134/start/39002/</w:t>
              </w:r>
            </w:hyperlink>
            <w:r w:rsidR="00D73787" w:rsidRPr="00D73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206F" w:rsidRPr="00B47429" w:rsidRDefault="008E206F" w:rsidP="00D80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429">
              <w:rPr>
                <w:rFonts w:ascii="Times New Roman" w:hAnsi="Times New Roman" w:cs="Times New Roman"/>
                <w:sz w:val="28"/>
                <w:szCs w:val="28"/>
              </w:rPr>
              <w:t xml:space="preserve">  Контрольные задания </w:t>
            </w:r>
          </w:p>
          <w:p w:rsidR="008E206F" w:rsidRPr="00B47429" w:rsidRDefault="008E206F" w:rsidP="00D80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4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B474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B47429">
              <w:rPr>
                <w:rFonts w:ascii="Times New Roman" w:hAnsi="Times New Roman" w:cs="Times New Roman"/>
                <w:sz w:val="28"/>
                <w:szCs w:val="28"/>
              </w:rPr>
              <w:t xml:space="preserve"> (выполнить)</w:t>
            </w:r>
          </w:p>
          <w:p w:rsidR="008E206F" w:rsidRPr="00B47429" w:rsidRDefault="008E206F" w:rsidP="00D80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47429">
              <w:rPr>
                <w:rFonts w:ascii="Times New Roman" w:hAnsi="Times New Roman" w:cs="Times New Roman"/>
                <w:sz w:val="28"/>
                <w:szCs w:val="28"/>
              </w:rPr>
              <w:t xml:space="preserve">2.Муслинов, В. С. Задачи с параметрами. [Электронный ресурс]/ </w:t>
            </w:r>
            <w:hyperlink r:id="rId11" w:history="1">
              <w:r w:rsidRPr="00B4742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http://www.depedu.yar.ru</w:t>
              </w:r>
            </w:hyperlink>
          </w:p>
          <w:p w:rsidR="008E206F" w:rsidRPr="00B47429" w:rsidRDefault="008E206F" w:rsidP="00D80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429">
              <w:rPr>
                <w:rFonts w:ascii="Times New Roman" w:hAnsi="Times New Roman" w:cs="Times New Roman"/>
                <w:sz w:val="28"/>
                <w:szCs w:val="28"/>
              </w:rPr>
              <w:t xml:space="preserve">3.Демонстрационная версия экзаменационной работы по алгебре в 2020 году.  </w:t>
            </w:r>
          </w:p>
          <w:p w:rsidR="008E206F" w:rsidRPr="00B47429" w:rsidRDefault="008E206F" w:rsidP="00D80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429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  <w:r w:rsidR="00D33B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474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E206F" w:rsidRPr="00B47429" w:rsidRDefault="008E206F" w:rsidP="00D80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429">
              <w:rPr>
                <w:rFonts w:ascii="Times New Roman" w:hAnsi="Times New Roman" w:cs="Times New Roman"/>
                <w:sz w:val="28"/>
                <w:szCs w:val="28"/>
              </w:rPr>
              <w:t xml:space="preserve">– М.: Федеральная служба по надзору в сфере образования и науки, 2020г. – Режим доступа: </w:t>
            </w:r>
          </w:p>
          <w:p w:rsidR="008E206F" w:rsidRPr="00B47429" w:rsidRDefault="008E206F" w:rsidP="00D80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429">
              <w:rPr>
                <w:rFonts w:ascii="Times New Roman" w:hAnsi="Times New Roman" w:cs="Times New Roman"/>
                <w:sz w:val="28"/>
                <w:szCs w:val="28"/>
              </w:rPr>
              <w:t xml:space="preserve">http:// </w:t>
            </w:r>
            <w:r w:rsidRPr="00B47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B474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47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fipi</w:t>
            </w:r>
            <w:proofErr w:type="spellEnd"/>
            <w:r w:rsidRPr="00B474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47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B474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06F" w:rsidRPr="00B47429" w:rsidRDefault="008E206F" w:rsidP="00D80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1.Статистические данные Школьного </w:t>
            </w:r>
            <w:r w:rsidRPr="00B47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курса уроков «РЭШ» 2. licey102_do@list.ru </w:t>
            </w:r>
          </w:p>
          <w:p w:rsidR="008E206F" w:rsidRPr="00B47429" w:rsidRDefault="008E206F" w:rsidP="00D8075B">
            <w:pPr>
              <w:spacing w:after="0" w:line="240" w:lineRule="auto"/>
            </w:pPr>
            <w:r w:rsidRPr="00B47429">
              <w:rPr>
                <w:rFonts w:ascii="Times New Roman" w:hAnsi="Times New Roman" w:cs="Times New Roman"/>
                <w:sz w:val="28"/>
                <w:szCs w:val="28"/>
              </w:rPr>
              <w:t>3.Ян учебник</w:t>
            </w:r>
            <w:proofErr w:type="gramStart"/>
            <w:r w:rsidRPr="00B47429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B47429">
              <w:rPr>
                <w:rFonts w:ascii="Times New Roman" w:hAnsi="Times New Roman" w:cs="Times New Roman"/>
                <w:sz w:val="28"/>
                <w:szCs w:val="28"/>
              </w:rPr>
              <w:t>платформа).</w:t>
            </w:r>
          </w:p>
        </w:tc>
      </w:tr>
      <w:tr w:rsidR="008E206F" w:rsidRPr="00B47429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06F" w:rsidRPr="00B47429" w:rsidRDefault="00534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06F" w:rsidRPr="00B47429" w:rsidRDefault="00866BE3" w:rsidP="00534A3B"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E206F" w:rsidRPr="00B4742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34A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206F" w:rsidRPr="00B4742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06F" w:rsidRPr="00B47429" w:rsidRDefault="00470EAB" w:rsidP="00D07B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«Методы решения задач повышенного уровня сложности»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2EB" w:rsidRPr="00B47429" w:rsidRDefault="007152EB" w:rsidP="00715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429">
              <w:rPr>
                <w:rFonts w:ascii="Times New Roman" w:hAnsi="Times New Roman" w:cs="Times New Roman"/>
                <w:sz w:val="28"/>
                <w:szCs w:val="28"/>
              </w:rPr>
              <w:t>РЭШ.</w:t>
            </w:r>
          </w:p>
          <w:p w:rsidR="007152EB" w:rsidRPr="00B47429" w:rsidRDefault="007152EB" w:rsidP="00715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429">
              <w:rPr>
                <w:rFonts w:ascii="Times New Roman" w:hAnsi="Times New Roman" w:cs="Times New Roman"/>
                <w:sz w:val="28"/>
                <w:szCs w:val="28"/>
              </w:rPr>
              <w:t>10-11кл.</w:t>
            </w:r>
          </w:p>
          <w:p w:rsidR="007152EB" w:rsidRPr="00B47429" w:rsidRDefault="000C70CB" w:rsidP="000C7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027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06F" w:rsidRPr="00B47429" w:rsidRDefault="008E206F" w:rsidP="00D80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429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</w:p>
          <w:p w:rsidR="008E206F" w:rsidRPr="00B47429" w:rsidRDefault="008E206F" w:rsidP="00D80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429">
              <w:rPr>
                <w:rFonts w:ascii="Times New Roman" w:hAnsi="Times New Roman" w:cs="Times New Roman"/>
                <w:sz w:val="28"/>
                <w:szCs w:val="28"/>
              </w:rPr>
              <w:t xml:space="preserve">2. Учебник. Алгебра  и начала математического анализа. 10-11 классы. </w:t>
            </w:r>
            <w:proofErr w:type="gramStart"/>
            <w:r w:rsidRPr="00B47429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End"/>
            <w:r w:rsidRPr="00B47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47429">
              <w:rPr>
                <w:rFonts w:ascii="Times New Roman" w:hAnsi="Times New Roman" w:cs="Times New Roman"/>
                <w:sz w:val="28"/>
                <w:szCs w:val="28"/>
              </w:rPr>
              <w:t>редакций</w:t>
            </w:r>
            <w:proofErr w:type="gramEnd"/>
            <w:r w:rsidRPr="00B47429">
              <w:rPr>
                <w:rFonts w:ascii="Times New Roman" w:hAnsi="Times New Roman" w:cs="Times New Roman"/>
                <w:sz w:val="28"/>
                <w:szCs w:val="28"/>
              </w:rPr>
              <w:t xml:space="preserve"> А.Г. Мордковича,</w:t>
            </w:r>
          </w:p>
          <w:p w:rsidR="008E206F" w:rsidRPr="00B47429" w:rsidRDefault="008E206F" w:rsidP="00D80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429">
              <w:rPr>
                <w:rFonts w:ascii="Times New Roman" w:hAnsi="Times New Roman" w:cs="Times New Roman"/>
                <w:sz w:val="28"/>
                <w:szCs w:val="28"/>
              </w:rPr>
              <w:t>«Мнемозина», 2019 г</w:t>
            </w:r>
          </w:p>
          <w:p w:rsidR="008E206F" w:rsidRPr="00B47429" w:rsidRDefault="008E206F" w:rsidP="00D80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06F" w:rsidRPr="00B47429" w:rsidRDefault="008E206F" w:rsidP="00D80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429">
              <w:rPr>
                <w:rFonts w:ascii="Times New Roman" w:hAnsi="Times New Roman" w:cs="Times New Roman"/>
                <w:sz w:val="28"/>
                <w:szCs w:val="28"/>
              </w:rPr>
              <w:t xml:space="preserve">1. РЭШ. 10-11кл ,  Раздел 12, Урок </w:t>
            </w:r>
            <w:r w:rsidR="000274B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bookmarkStart w:id="0" w:name="_GoBack"/>
            <w:bookmarkEnd w:id="0"/>
            <w:r w:rsidRPr="00B474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206F" w:rsidRPr="00B47429" w:rsidRDefault="000C70CB" w:rsidP="00D80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B2130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https://resh.edu.ru/subject/lesson/4933/start/127884/</w:t>
              </w:r>
            </w:hyperlink>
            <w:r w:rsidR="008E206F" w:rsidRPr="00B47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206F" w:rsidRPr="00B47429" w:rsidRDefault="008E206F" w:rsidP="00D80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429">
              <w:rPr>
                <w:rFonts w:ascii="Times New Roman" w:hAnsi="Times New Roman" w:cs="Times New Roman"/>
                <w:sz w:val="28"/>
                <w:szCs w:val="28"/>
              </w:rPr>
              <w:t xml:space="preserve">  Контрольные задания </w:t>
            </w:r>
          </w:p>
          <w:p w:rsidR="008E206F" w:rsidRPr="00B47429" w:rsidRDefault="008E206F" w:rsidP="00D80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4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B474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B47429">
              <w:rPr>
                <w:rFonts w:ascii="Times New Roman" w:hAnsi="Times New Roman" w:cs="Times New Roman"/>
                <w:sz w:val="28"/>
                <w:szCs w:val="28"/>
              </w:rPr>
              <w:t xml:space="preserve"> (выполнить)</w:t>
            </w:r>
          </w:p>
          <w:p w:rsidR="008E206F" w:rsidRPr="00B47429" w:rsidRDefault="008E206F" w:rsidP="00D80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47429">
              <w:rPr>
                <w:rFonts w:ascii="Times New Roman" w:hAnsi="Times New Roman" w:cs="Times New Roman"/>
                <w:sz w:val="28"/>
                <w:szCs w:val="28"/>
              </w:rPr>
              <w:t xml:space="preserve">2.Муслинов, В. С. Задачи с параметрами. [Электронный ресурс]/ </w:t>
            </w:r>
            <w:hyperlink r:id="rId13" w:history="1">
              <w:r w:rsidRPr="00B4742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http://www.depedu.yar.ru</w:t>
              </w:r>
            </w:hyperlink>
          </w:p>
          <w:p w:rsidR="008E206F" w:rsidRPr="00B47429" w:rsidRDefault="008E206F" w:rsidP="00D80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429">
              <w:rPr>
                <w:rFonts w:ascii="Times New Roman" w:hAnsi="Times New Roman" w:cs="Times New Roman"/>
                <w:sz w:val="28"/>
                <w:szCs w:val="28"/>
              </w:rPr>
              <w:t xml:space="preserve">3.Демонстрационная версия экзаменационной работы по алгебре в 2020 году.  </w:t>
            </w:r>
          </w:p>
          <w:p w:rsidR="008E206F" w:rsidRPr="00B47429" w:rsidRDefault="00D33B3F" w:rsidP="00D80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 20</w:t>
            </w:r>
            <w:r w:rsidR="008E206F" w:rsidRPr="00B474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E206F" w:rsidRPr="00B47429" w:rsidRDefault="008E206F" w:rsidP="00D80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429">
              <w:rPr>
                <w:rFonts w:ascii="Times New Roman" w:hAnsi="Times New Roman" w:cs="Times New Roman"/>
                <w:sz w:val="28"/>
                <w:szCs w:val="28"/>
              </w:rPr>
              <w:t xml:space="preserve">– М.: Федеральная служба по надзору в сфере образования и науки, 2020г. – Режим доступа: </w:t>
            </w:r>
          </w:p>
          <w:p w:rsidR="008E206F" w:rsidRPr="00B47429" w:rsidRDefault="008E206F" w:rsidP="00D80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429">
              <w:rPr>
                <w:rFonts w:ascii="Times New Roman" w:hAnsi="Times New Roman" w:cs="Times New Roman"/>
                <w:sz w:val="28"/>
                <w:szCs w:val="28"/>
              </w:rPr>
              <w:t xml:space="preserve">http:// </w:t>
            </w:r>
            <w:r w:rsidRPr="00B47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B474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47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fipi</w:t>
            </w:r>
            <w:proofErr w:type="spellEnd"/>
            <w:r w:rsidRPr="00B474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47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B474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06F" w:rsidRPr="00B47429" w:rsidRDefault="008E206F" w:rsidP="00D80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1.Статистические данные Школьного курса уроков «РЭШ» 2. licey102_do@list.ru </w:t>
            </w:r>
          </w:p>
          <w:p w:rsidR="008E206F" w:rsidRPr="00B47429" w:rsidRDefault="008E206F" w:rsidP="00D8075B">
            <w:pPr>
              <w:spacing w:after="0" w:line="240" w:lineRule="auto"/>
            </w:pPr>
            <w:r w:rsidRPr="00B47429">
              <w:rPr>
                <w:rFonts w:ascii="Times New Roman" w:hAnsi="Times New Roman" w:cs="Times New Roman"/>
                <w:sz w:val="28"/>
                <w:szCs w:val="28"/>
              </w:rPr>
              <w:t>3.Ян учебник</w:t>
            </w:r>
            <w:proofErr w:type="gramStart"/>
            <w:r w:rsidRPr="00B47429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B47429">
              <w:rPr>
                <w:rFonts w:ascii="Times New Roman" w:hAnsi="Times New Roman" w:cs="Times New Roman"/>
                <w:sz w:val="28"/>
                <w:szCs w:val="28"/>
              </w:rPr>
              <w:t>платформа).</w:t>
            </w:r>
          </w:p>
        </w:tc>
      </w:tr>
    </w:tbl>
    <w:p w:rsidR="00F6724A" w:rsidRPr="00B47429" w:rsidRDefault="00F6724A"/>
    <w:sectPr w:rsidR="00F6724A" w:rsidRPr="00B47429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4A"/>
    <w:rsid w:val="000230DC"/>
    <w:rsid w:val="000274B8"/>
    <w:rsid w:val="00054077"/>
    <w:rsid w:val="000C70CB"/>
    <w:rsid w:val="00176FB6"/>
    <w:rsid w:val="001A2E41"/>
    <w:rsid w:val="001D3F82"/>
    <w:rsid w:val="002D0AD1"/>
    <w:rsid w:val="002F5B73"/>
    <w:rsid w:val="003217EA"/>
    <w:rsid w:val="00327E4A"/>
    <w:rsid w:val="00375EBF"/>
    <w:rsid w:val="00386067"/>
    <w:rsid w:val="003A59C8"/>
    <w:rsid w:val="003B65A1"/>
    <w:rsid w:val="0041705E"/>
    <w:rsid w:val="00470EAB"/>
    <w:rsid w:val="00477736"/>
    <w:rsid w:val="004C70E9"/>
    <w:rsid w:val="00534A3B"/>
    <w:rsid w:val="005C4A8B"/>
    <w:rsid w:val="00604272"/>
    <w:rsid w:val="00626390"/>
    <w:rsid w:val="00643790"/>
    <w:rsid w:val="00651F38"/>
    <w:rsid w:val="00665902"/>
    <w:rsid w:val="006D26F2"/>
    <w:rsid w:val="007152EB"/>
    <w:rsid w:val="00716F71"/>
    <w:rsid w:val="007A140A"/>
    <w:rsid w:val="00804F47"/>
    <w:rsid w:val="00866BE3"/>
    <w:rsid w:val="00876B76"/>
    <w:rsid w:val="008D573D"/>
    <w:rsid w:val="008E206F"/>
    <w:rsid w:val="0092431E"/>
    <w:rsid w:val="009855B4"/>
    <w:rsid w:val="009C1D15"/>
    <w:rsid w:val="009C4DBD"/>
    <w:rsid w:val="009D4DED"/>
    <w:rsid w:val="00A8687C"/>
    <w:rsid w:val="00A93437"/>
    <w:rsid w:val="00B47429"/>
    <w:rsid w:val="00B61E3E"/>
    <w:rsid w:val="00B871A7"/>
    <w:rsid w:val="00BF3C46"/>
    <w:rsid w:val="00C13646"/>
    <w:rsid w:val="00C225C5"/>
    <w:rsid w:val="00C43608"/>
    <w:rsid w:val="00CB5F86"/>
    <w:rsid w:val="00CD0481"/>
    <w:rsid w:val="00D07B2A"/>
    <w:rsid w:val="00D1215B"/>
    <w:rsid w:val="00D33B3F"/>
    <w:rsid w:val="00D41213"/>
    <w:rsid w:val="00D60633"/>
    <w:rsid w:val="00D64298"/>
    <w:rsid w:val="00D73787"/>
    <w:rsid w:val="00DE040C"/>
    <w:rsid w:val="00DE50D7"/>
    <w:rsid w:val="00DF2404"/>
    <w:rsid w:val="00E02248"/>
    <w:rsid w:val="00E76CE9"/>
    <w:rsid w:val="00E90661"/>
    <w:rsid w:val="00F026D0"/>
    <w:rsid w:val="00F073F9"/>
    <w:rsid w:val="00F27A62"/>
    <w:rsid w:val="00F6724A"/>
    <w:rsid w:val="00FA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A1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3B65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A1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3B65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pedu.yar.ru" TargetMode="External"/><Relationship Id="rId13" Type="http://schemas.openxmlformats.org/officeDocument/2006/relationships/hyperlink" Target="http://www.depedu.ya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4124/start/38846/" TargetMode="External"/><Relationship Id="rId12" Type="http://schemas.openxmlformats.org/officeDocument/2006/relationships/hyperlink" Target="https://resh.edu.ru/subject/lesson/4933/start/127884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4155/start/38784/" TargetMode="External"/><Relationship Id="rId11" Type="http://schemas.openxmlformats.org/officeDocument/2006/relationships/hyperlink" Target="http://www.depedu.ya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4134/start/3900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932/start/12785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D2B97-199D-409E-92EA-4A2E3C8E5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Солнышко</cp:lastModifiedBy>
  <cp:revision>66</cp:revision>
  <dcterms:created xsi:type="dcterms:W3CDTF">2020-03-31T06:10:00Z</dcterms:created>
  <dcterms:modified xsi:type="dcterms:W3CDTF">2020-05-02T15:30:00Z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